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13" w:rsidRPr="0086081C" w:rsidRDefault="00C65A13" w:rsidP="00C65A13">
      <w:pPr>
        <w:pStyle w:val="a4"/>
        <w:tabs>
          <w:tab w:val="left" w:pos="5387"/>
        </w:tabs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86081C">
        <w:rPr>
          <w:rFonts w:ascii="Times New Roman" w:hAnsi="Times New Roman" w:cs="Times New Roman"/>
          <w:sz w:val="26"/>
          <w:szCs w:val="26"/>
        </w:rPr>
        <w:t>СОГЛАСОВАНО</w:t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</w:r>
      <w:r w:rsidR="00527705">
        <w:rPr>
          <w:rFonts w:ascii="Times New Roman" w:hAnsi="Times New Roman" w:cs="Times New Roman"/>
          <w:sz w:val="26"/>
          <w:szCs w:val="26"/>
        </w:rPr>
        <w:tab/>
      </w:r>
      <w:r w:rsidRPr="0086081C">
        <w:rPr>
          <w:rFonts w:ascii="Times New Roman" w:hAnsi="Times New Roman" w:cs="Times New Roman"/>
          <w:sz w:val="26"/>
          <w:szCs w:val="26"/>
        </w:rPr>
        <w:tab/>
        <w:t>УТВЕРЖД</w:t>
      </w:r>
      <w:r w:rsidR="00CD2E71">
        <w:rPr>
          <w:rFonts w:ascii="Times New Roman" w:hAnsi="Times New Roman" w:cs="Times New Roman"/>
          <w:sz w:val="26"/>
          <w:szCs w:val="26"/>
        </w:rPr>
        <w:t>ЕН</w:t>
      </w:r>
    </w:p>
    <w:p w:rsidR="00C65A13" w:rsidRPr="003D543D" w:rsidRDefault="00C65A13" w:rsidP="00C65A13">
      <w:pPr>
        <w:pStyle w:val="a4"/>
        <w:jc w:val="left"/>
        <w:rPr>
          <w:rFonts w:ascii="Times New Roman" w:hAnsi="Times New Roman" w:cs="Times New Roman"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 xml:space="preserve">Педагогическим советом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="00527705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="00CD2E71">
        <w:rPr>
          <w:rFonts w:ascii="Times New Roman" w:hAnsi="Times New Roman" w:cs="Times New Roman"/>
          <w:sz w:val="26"/>
          <w:szCs w:val="26"/>
        </w:rPr>
        <w:t>приказом</w:t>
      </w:r>
      <w:r>
        <w:rPr>
          <w:rFonts w:ascii="Times New Roman" w:hAnsi="Times New Roman" w:cs="Times New Roman"/>
          <w:sz w:val="26"/>
          <w:szCs w:val="26"/>
        </w:rPr>
        <w:t xml:space="preserve"> МБДОУ</w:t>
      </w:r>
      <w:r w:rsidRPr="003D543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5A13" w:rsidRDefault="00C65A13" w:rsidP="00C65A13">
      <w:pPr>
        <w:pStyle w:val="a4"/>
        <w:jc w:val="left"/>
        <w:rPr>
          <w:rFonts w:ascii="Times New Roman" w:hAnsi="Times New Roman" w:cs="Times New Roman"/>
          <w:sz w:val="26"/>
          <w:szCs w:val="26"/>
        </w:rPr>
      </w:pPr>
      <w:r w:rsidRPr="003D543D">
        <w:rPr>
          <w:rFonts w:ascii="Times New Roman" w:hAnsi="Times New Roman" w:cs="Times New Roman"/>
          <w:sz w:val="26"/>
          <w:szCs w:val="26"/>
        </w:rPr>
        <w:t>МБДОУ «Детский сад</w:t>
      </w:r>
      <w:r>
        <w:rPr>
          <w:rFonts w:ascii="Times New Roman" w:hAnsi="Times New Roman" w:cs="Times New Roman"/>
          <w:sz w:val="26"/>
          <w:szCs w:val="26"/>
        </w:rPr>
        <w:t xml:space="preserve"> №1 </w:t>
      </w:r>
      <w:r w:rsidRPr="003D543D">
        <w:rPr>
          <w:rFonts w:ascii="Times New Roman" w:hAnsi="Times New Roman" w:cs="Times New Roman"/>
          <w:sz w:val="26"/>
          <w:szCs w:val="26"/>
        </w:rPr>
        <w:t xml:space="preserve">«Илли»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="00527705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  <w:t xml:space="preserve">«Детский сад № 1 «Илли»                                                                                                                                               (протокол от </w:t>
      </w:r>
      <w:r>
        <w:rPr>
          <w:rFonts w:ascii="Times New Roman" w:hAnsi="Times New Roman" w:cs="Times New Roman"/>
          <w:sz w:val="26"/>
          <w:szCs w:val="26"/>
        </w:rPr>
        <w:t xml:space="preserve">09.09.2019г. </w:t>
      </w:r>
      <w:r w:rsidRPr="003D543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01</w:t>
      </w:r>
      <w:r w:rsidRPr="003D543D">
        <w:rPr>
          <w:rFonts w:ascii="Times New Roman" w:hAnsi="Times New Roman" w:cs="Times New Roman"/>
          <w:sz w:val="26"/>
          <w:szCs w:val="26"/>
        </w:rPr>
        <w:t>)</w:t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sz w:val="26"/>
          <w:szCs w:val="26"/>
        </w:rPr>
        <w:tab/>
      </w:r>
      <w:r w:rsidR="0052770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CD2E71">
        <w:rPr>
          <w:rFonts w:ascii="Times New Roman" w:hAnsi="Times New Roman" w:cs="Times New Roman"/>
          <w:sz w:val="26"/>
          <w:szCs w:val="26"/>
        </w:rPr>
        <w:t>от 09.01.2019 г. № ___</w:t>
      </w:r>
      <w:bookmarkStart w:id="0" w:name="_GoBack"/>
      <w:bookmarkEnd w:id="0"/>
    </w:p>
    <w:p w:rsidR="00C65A13" w:rsidRPr="00C65A13" w:rsidRDefault="00C65A13" w:rsidP="00C65A1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7705">
        <w:tab/>
      </w:r>
    </w:p>
    <w:p w:rsidR="00C65A13" w:rsidRPr="003D543D" w:rsidRDefault="00C65A13" w:rsidP="00C65A13">
      <w:pPr>
        <w:pStyle w:val="a4"/>
        <w:jc w:val="lef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D543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65A13" w:rsidRPr="003D543D" w:rsidRDefault="00C65A13" w:rsidP="00C65A13">
      <w:pPr>
        <w:rPr>
          <w:sz w:val="26"/>
          <w:szCs w:val="26"/>
        </w:rPr>
      </w:pPr>
    </w:p>
    <w:p w:rsidR="00947DB7" w:rsidRDefault="00947DB7" w:rsidP="00947DB7">
      <w:pPr>
        <w:jc w:val="center"/>
        <w:rPr>
          <w:b/>
          <w:sz w:val="28"/>
          <w:szCs w:val="28"/>
        </w:rPr>
      </w:pPr>
    </w:p>
    <w:p w:rsidR="00947DB7" w:rsidRPr="001955C2" w:rsidRDefault="00947DB7" w:rsidP="00947DB7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ПЛАН</w:t>
      </w:r>
    </w:p>
    <w:p w:rsidR="00947DB7" w:rsidRPr="001955C2" w:rsidRDefault="00947DB7" w:rsidP="00947DB7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мероприятий по предупреждению</w:t>
      </w:r>
    </w:p>
    <w:p w:rsidR="00947DB7" w:rsidRPr="001955C2" w:rsidRDefault="00947DB7" w:rsidP="00947DB7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детского дорожно-транспортного травматизма</w:t>
      </w:r>
    </w:p>
    <w:p w:rsidR="00947DB7" w:rsidRPr="001955C2" w:rsidRDefault="00947DB7" w:rsidP="00947DB7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в МБДОУ «Детский сад № 1 «</w:t>
      </w:r>
      <w:r w:rsidR="00C65A13">
        <w:rPr>
          <w:b/>
          <w:sz w:val="28"/>
          <w:szCs w:val="28"/>
        </w:rPr>
        <w:t>Илли</w:t>
      </w:r>
      <w:r w:rsidRPr="001955C2">
        <w:rPr>
          <w:b/>
          <w:sz w:val="28"/>
          <w:szCs w:val="28"/>
        </w:rPr>
        <w:t>» с.</w:t>
      </w:r>
      <w:r w:rsidR="00C65A13">
        <w:rPr>
          <w:b/>
          <w:sz w:val="28"/>
          <w:szCs w:val="28"/>
        </w:rPr>
        <w:t>Кади</w:t>
      </w:r>
      <w:r w:rsidRPr="001955C2">
        <w:rPr>
          <w:b/>
          <w:sz w:val="28"/>
          <w:szCs w:val="28"/>
        </w:rPr>
        <w:t>-Юрт</w:t>
      </w:r>
    </w:p>
    <w:p w:rsidR="00947DB7" w:rsidRPr="001955C2" w:rsidRDefault="00947DB7" w:rsidP="00947DB7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Гудермесского муниципального района</w:t>
      </w:r>
    </w:p>
    <w:p w:rsidR="00947DB7" w:rsidRPr="001955C2" w:rsidRDefault="00947DB7" w:rsidP="00947DB7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на 2019-2020 учебный год</w:t>
      </w:r>
    </w:p>
    <w:p w:rsidR="00947DB7" w:rsidRPr="0011519F" w:rsidRDefault="00947DB7" w:rsidP="00947DB7">
      <w:pPr>
        <w:jc w:val="center"/>
        <w:rPr>
          <w:b/>
          <w:sz w:val="28"/>
          <w:szCs w:val="28"/>
        </w:rPr>
      </w:pPr>
    </w:p>
    <w:p w:rsidR="00947DB7" w:rsidRDefault="00947DB7" w:rsidP="00C65A13">
      <w:pPr>
        <w:pStyle w:val="2"/>
        <w:jc w:val="left"/>
      </w:pPr>
    </w:p>
    <w:p w:rsidR="00947DB7" w:rsidRDefault="00947DB7" w:rsidP="00947DB7">
      <w:pPr>
        <w:pStyle w:val="2"/>
      </w:pPr>
      <w:r w:rsidRPr="00421BE3">
        <w:t>С</w:t>
      </w:r>
      <w:r>
        <w:t>ЕНТЯБРЬ</w:t>
      </w:r>
    </w:p>
    <w:p w:rsidR="00947DB7" w:rsidRPr="00857F7A" w:rsidRDefault="00947DB7" w:rsidP="00947DB7"/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6"/>
        <w:gridCol w:w="7051"/>
        <w:gridCol w:w="2251"/>
      </w:tblGrid>
      <w:tr w:rsidR="00947DB7" w:rsidTr="00CB48D5">
        <w:trPr>
          <w:trHeight w:val="33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Ответственные </w:t>
            </w:r>
          </w:p>
        </w:tc>
      </w:tr>
      <w:tr w:rsidR="00947DB7" w:rsidTr="00CB48D5">
        <w:trPr>
          <w:trHeight w:val="729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947DB7" w:rsidRPr="00421BE3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педагогами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Консультация для воспитателей «Система работы по ПДД»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 xml:space="preserve">воспитатель </w:t>
            </w:r>
          </w:p>
        </w:tc>
      </w:tr>
      <w:tr w:rsidR="00947DB7" w:rsidTr="00CB48D5">
        <w:trPr>
          <w:trHeight w:val="1031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Приобретение плакатов по правилам дорожного движения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 xml:space="preserve">воспитатель </w:t>
            </w:r>
          </w:p>
        </w:tc>
      </w:tr>
      <w:tr w:rsidR="00947DB7" w:rsidTr="00CB48D5">
        <w:trPr>
          <w:trHeight w:val="1028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947DB7" w:rsidRPr="00421BE3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детьми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421BE3">
              <w:rPr>
                <w:sz w:val="28"/>
              </w:rPr>
              <w:t xml:space="preserve">ОД </w:t>
            </w:r>
            <w:r>
              <w:rPr>
                <w:sz w:val="28"/>
              </w:rPr>
              <w:t>по ПДД</w:t>
            </w:r>
          </w:p>
          <w:p w:rsidR="00947DB7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«</w:t>
            </w:r>
            <w:r w:rsidR="00C65A13">
              <w:rPr>
                <w:sz w:val="28"/>
              </w:rPr>
              <w:t>Мой друг светофор</w:t>
            </w:r>
            <w:r w:rsidRPr="00421BE3">
              <w:rPr>
                <w:sz w:val="28"/>
              </w:rPr>
              <w:t>»</w:t>
            </w:r>
          </w:p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 xml:space="preserve"> </w:t>
            </w:r>
            <w:r w:rsidR="00644F2C">
              <w:rPr>
                <w:sz w:val="28"/>
              </w:rPr>
              <w:t>(</w:t>
            </w:r>
            <w:r>
              <w:rPr>
                <w:sz w:val="28"/>
              </w:rPr>
              <w:t>старшая группа</w:t>
            </w:r>
            <w:r w:rsidR="00644F2C">
              <w:rPr>
                <w:sz w:val="28"/>
              </w:rPr>
              <w:t>)</w:t>
            </w:r>
            <w:r w:rsidRPr="00421BE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  <w:tr w:rsidR="00947DB7" w:rsidTr="00CB48D5">
        <w:trPr>
          <w:trHeight w:val="153"/>
        </w:trPr>
        <w:tc>
          <w:tcPr>
            <w:tcW w:w="10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527705" w:rsidP="007C0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ООД по ПДД «Страна Правил Дорожного Движения»</w:t>
            </w:r>
          </w:p>
          <w:p w:rsidR="00947DB7" w:rsidRPr="00B51A1B" w:rsidRDefault="00947DB7" w:rsidP="007C0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(средняя группа)</w:t>
            </w:r>
          </w:p>
          <w:p w:rsidR="00947DB7" w:rsidRPr="00421BE3" w:rsidRDefault="00947DB7" w:rsidP="007C0F4B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947DB7" w:rsidTr="00CB48D5">
        <w:trPr>
          <w:trHeight w:val="153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Чтение произведений и рассматривание иллюстраций</w:t>
            </w:r>
          </w:p>
          <w:p w:rsidR="00947DB7" w:rsidRPr="00421BE3" w:rsidRDefault="00947DB7" w:rsidP="007C0F4B">
            <w:pPr>
              <w:jc w:val="center"/>
              <w:rPr>
                <w:sz w:val="28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  <w:tr w:rsidR="00947DB7" w:rsidTr="00CB48D5">
        <w:trPr>
          <w:trHeight w:val="337"/>
        </w:trPr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 xml:space="preserve">Работа с </w:t>
            </w:r>
          </w:p>
          <w:p w:rsidR="00947DB7" w:rsidRPr="00421BE3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421BE3">
              <w:rPr>
                <w:b/>
                <w:sz w:val="28"/>
              </w:rPr>
              <w:t>родителями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Информационный стенд для родителей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  <w:tr w:rsidR="00947DB7" w:rsidTr="00CB48D5">
        <w:trPr>
          <w:trHeight w:val="1501"/>
        </w:trPr>
        <w:tc>
          <w:tcPr>
            <w:tcW w:w="1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47DB7" w:rsidRPr="00347761" w:rsidRDefault="00947DB7" w:rsidP="007C0F4B">
            <w:pPr>
              <w:jc w:val="center"/>
              <w:rPr>
                <w:sz w:val="28"/>
                <w:szCs w:val="28"/>
              </w:rPr>
            </w:pPr>
            <w:r w:rsidRPr="00347761">
              <w:rPr>
                <w:sz w:val="28"/>
                <w:szCs w:val="28"/>
              </w:rPr>
              <w:t>Беседа «</w:t>
            </w:r>
            <w:r w:rsidRPr="00347761">
              <w:rPr>
                <w:color w:val="000000"/>
                <w:sz w:val="28"/>
                <w:szCs w:val="28"/>
                <w:shd w:val="clear" w:color="auto" w:fill="FFFFFF"/>
              </w:rPr>
              <w:t>Будьте осторожны на дороге</w:t>
            </w:r>
            <w:r w:rsidRPr="00347761">
              <w:rPr>
                <w:sz w:val="28"/>
                <w:szCs w:val="28"/>
              </w:rPr>
              <w:t>»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421BE3" w:rsidRDefault="00947DB7" w:rsidP="007C0F4B">
            <w:pPr>
              <w:jc w:val="center"/>
              <w:rPr>
                <w:sz w:val="28"/>
              </w:rPr>
            </w:pPr>
            <w:r w:rsidRPr="00421BE3">
              <w:rPr>
                <w:sz w:val="28"/>
              </w:rPr>
              <w:t>Воспитатели</w:t>
            </w:r>
          </w:p>
        </w:tc>
      </w:tr>
    </w:tbl>
    <w:p w:rsidR="00947DB7" w:rsidRPr="00515943" w:rsidRDefault="00947DB7" w:rsidP="00947DB7"/>
    <w:p w:rsidR="00947DB7" w:rsidRDefault="00947DB7" w:rsidP="00947DB7">
      <w:pPr>
        <w:pStyle w:val="2"/>
      </w:pPr>
    </w:p>
    <w:p w:rsidR="00581A2F" w:rsidRDefault="00581A2F" w:rsidP="00581A2F">
      <w:pPr>
        <w:pStyle w:val="2"/>
        <w:jc w:val="left"/>
        <w:rPr>
          <w:b w:val="0"/>
          <w:bCs w:val="0"/>
          <w:sz w:val="24"/>
        </w:rPr>
      </w:pPr>
    </w:p>
    <w:p w:rsidR="003709CE" w:rsidRDefault="003709CE" w:rsidP="003709CE"/>
    <w:p w:rsidR="00A43BBD" w:rsidRPr="003709CE" w:rsidRDefault="00A43BBD" w:rsidP="003709CE"/>
    <w:p w:rsidR="00333D36" w:rsidRDefault="00333D36" w:rsidP="00581A2F">
      <w:pPr>
        <w:pStyle w:val="2"/>
      </w:pPr>
    </w:p>
    <w:p w:rsidR="00947DB7" w:rsidRDefault="00947DB7" w:rsidP="00581A2F">
      <w:pPr>
        <w:pStyle w:val="2"/>
      </w:pPr>
      <w:r w:rsidRPr="00DE30E9">
        <w:t>ОКТЯБРЬ</w:t>
      </w:r>
    </w:p>
    <w:p w:rsidR="00947DB7" w:rsidRPr="00857F7A" w:rsidRDefault="00947DB7" w:rsidP="00947DB7"/>
    <w:tbl>
      <w:tblPr>
        <w:tblW w:w="103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7"/>
        <w:gridCol w:w="6862"/>
        <w:gridCol w:w="2408"/>
      </w:tblGrid>
      <w:tr w:rsidR="00947DB7" w:rsidTr="00984128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DE30E9" w:rsidRDefault="00947DB7" w:rsidP="007C0F4B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DE30E9" w:rsidRDefault="00947DB7" w:rsidP="007C0F4B">
            <w:pPr>
              <w:jc w:val="center"/>
              <w:rPr>
                <w:b/>
                <w:sz w:val="28"/>
              </w:rPr>
            </w:pPr>
            <w:r w:rsidRPr="00DE30E9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  <w:r w:rsidRPr="00DE30E9">
              <w:rPr>
                <w:b/>
                <w:sz w:val="28"/>
              </w:rPr>
              <w:t xml:space="preserve"> </w:t>
            </w:r>
          </w:p>
        </w:tc>
      </w:tr>
      <w:tr w:rsidR="00947DB7" w:rsidTr="00984128">
        <w:trPr>
          <w:trHeight w:val="937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947DB7" w:rsidRPr="00DE30E9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Организация работы с родителями по ПДД</w:t>
            </w: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воспитатель</w:t>
            </w:r>
          </w:p>
        </w:tc>
      </w:tr>
      <w:tr w:rsidR="00947DB7" w:rsidTr="00984128">
        <w:trPr>
          <w:trHeight w:val="977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DE30E9" w:rsidRDefault="00947DB7" w:rsidP="007C0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DE30E9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Приобретение наглядной информации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воспитатель</w:t>
            </w:r>
          </w:p>
        </w:tc>
      </w:tr>
      <w:tr w:rsidR="00947DB7" w:rsidTr="00984128">
        <w:trPr>
          <w:trHeight w:val="1980"/>
        </w:trPr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947DB7" w:rsidRPr="00DE30E9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1D343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 w:rsidRPr="001D3431">
              <w:rPr>
                <w:rStyle w:val="c6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Познавательные занятия в игровой форме</w:t>
            </w:r>
            <w:r w:rsidRPr="001D3431">
              <w:rPr>
                <w:rStyle w:val="c3"/>
                <w:b/>
                <w:bCs/>
                <w:color w:val="000000"/>
                <w:sz w:val="28"/>
                <w:szCs w:val="28"/>
                <w:shd w:val="clear" w:color="auto" w:fill="FFFFFF"/>
              </w:rPr>
              <w:t>:</w:t>
            </w:r>
          </w:p>
          <w:p w:rsidR="00947DB7" w:rsidRPr="001D343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3431">
              <w:rPr>
                <w:rStyle w:val="c3"/>
                <w:color w:val="000000"/>
                <w:sz w:val="28"/>
                <w:szCs w:val="28"/>
              </w:rPr>
              <w:t>-Ситуация общения «Наш друг светофор»</w:t>
            </w:r>
          </w:p>
          <w:p w:rsidR="00947DB7" w:rsidRPr="001D343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3431">
              <w:rPr>
                <w:rStyle w:val="c3"/>
                <w:color w:val="000000"/>
                <w:sz w:val="28"/>
                <w:szCs w:val="28"/>
              </w:rPr>
              <w:t>(младшая группа)</w:t>
            </w:r>
          </w:p>
          <w:p w:rsidR="00947DB7" w:rsidRPr="001D343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3431">
              <w:rPr>
                <w:rStyle w:val="c3"/>
                <w:color w:val="000000"/>
                <w:sz w:val="28"/>
                <w:szCs w:val="28"/>
              </w:rPr>
              <w:t>- «Внимание - дорога» (средняя группа)</w:t>
            </w:r>
          </w:p>
          <w:p w:rsidR="00947DB7" w:rsidRPr="001D343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D3431">
              <w:rPr>
                <w:rStyle w:val="c3"/>
                <w:color w:val="000000"/>
                <w:sz w:val="28"/>
                <w:szCs w:val="28"/>
              </w:rPr>
              <w:t>- «Знай и выполняй правила уличного движения» (старшая группа</w:t>
            </w:r>
            <w:r>
              <w:rPr>
                <w:rStyle w:val="c3"/>
                <w:color w:val="000000"/>
                <w:sz w:val="28"/>
                <w:szCs w:val="28"/>
              </w:rPr>
              <w:t>)</w:t>
            </w: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</w:tc>
      </w:tr>
      <w:tr w:rsidR="00947DB7" w:rsidTr="00984128">
        <w:trPr>
          <w:trHeight w:val="591"/>
        </w:trPr>
        <w:tc>
          <w:tcPr>
            <w:tcW w:w="110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DE30E9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1B0B21" w:rsidRDefault="00947DB7" w:rsidP="007C0F4B">
            <w:pPr>
              <w:jc w:val="center"/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</w:pPr>
            <w:r w:rsidRPr="001B0B21">
              <w:rPr>
                <w:rStyle w:val="c6"/>
                <w:color w:val="000000"/>
                <w:sz w:val="28"/>
                <w:szCs w:val="28"/>
                <w:shd w:val="clear" w:color="auto" w:fill="FFFFFF"/>
              </w:rPr>
              <w:t>Рассматривание иллюстраций и фотографий</w:t>
            </w:r>
            <w:r w:rsidRPr="001B0B21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  о транспорте, об улицах города</w:t>
            </w: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DE30E9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984128">
        <w:trPr>
          <w:trHeight w:val="1477"/>
        </w:trPr>
        <w:tc>
          <w:tcPr>
            <w:tcW w:w="1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E30E9">
              <w:rPr>
                <w:b/>
                <w:sz w:val="28"/>
                <w:szCs w:val="28"/>
              </w:rPr>
              <w:t xml:space="preserve">Работа с </w:t>
            </w:r>
          </w:p>
          <w:p w:rsidR="00947DB7" w:rsidRPr="00DE30E9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род-ми</w:t>
            </w:r>
          </w:p>
        </w:tc>
        <w:tc>
          <w:tcPr>
            <w:tcW w:w="6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Консультация для родителей</w:t>
            </w: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«Как переходить улицу с детьми» вторая мл. группа</w:t>
            </w:r>
            <w:r>
              <w:rPr>
                <w:sz w:val="28"/>
              </w:rPr>
              <w:t>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DE30E9" w:rsidRDefault="00947DB7" w:rsidP="007C0F4B">
            <w:pPr>
              <w:jc w:val="center"/>
              <w:rPr>
                <w:sz w:val="28"/>
              </w:rPr>
            </w:pPr>
            <w:r w:rsidRPr="00DE30E9">
              <w:rPr>
                <w:sz w:val="28"/>
              </w:rPr>
              <w:t>Воспитатели</w:t>
            </w:r>
          </w:p>
        </w:tc>
      </w:tr>
    </w:tbl>
    <w:p w:rsidR="003709CE" w:rsidRDefault="003709CE" w:rsidP="00947DB7">
      <w:pPr>
        <w:pStyle w:val="2"/>
      </w:pPr>
    </w:p>
    <w:p w:rsidR="00947DB7" w:rsidRDefault="00947DB7" w:rsidP="00947DB7">
      <w:pPr>
        <w:pStyle w:val="2"/>
      </w:pPr>
      <w:r w:rsidRPr="005B1D49">
        <w:t>НОЯБРЬ</w:t>
      </w:r>
    </w:p>
    <w:p w:rsidR="00947DB7" w:rsidRPr="00857F7A" w:rsidRDefault="00947DB7" w:rsidP="00947DB7">
      <w:pPr>
        <w:jc w:val="center"/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9"/>
        <w:gridCol w:w="6808"/>
        <w:gridCol w:w="2336"/>
      </w:tblGrid>
      <w:tr w:rsidR="00947DB7" w:rsidTr="00984128"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Ответственные </w:t>
            </w:r>
          </w:p>
        </w:tc>
      </w:tr>
      <w:tr w:rsidR="00947DB7" w:rsidTr="00984128">
        <w:trPr>
          <w:trHeight w:val="1407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Работа с </w:t>
            </w:r>
          </w:p>
          <w:p w:rsidR="00947DB7" w:rsidRPr="005B1D49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пед-ми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Pr="005B1D49" w:rsidRDefault="00947DB7" w:rsidP="00874B84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Знакомство с новой методической литературой по ПДД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воспитатель</w:t>
            </w:r>
          </w:p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</w:tr>
      <w:tr w:rsidR="00947DB7" w:rsidTr="00984128"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>Работа с</w:t>
            </w:r>
          </w:p>
          <w:p w:rsidR="00947DB7" w:rsidRPr="005B1D49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5B1D49">
              <w:rPr>
                <w:b/>
                <w:sz w:val="28"/>
              </w:rPr>
              <w:t xml:space="preserve"> детьми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  <w:r w:rsidRPr="00FC0CEF">
              <w:rPr>
                <w:sz w:val="28"/>
                <w:szCs w:val="28"/>
              </w:rPr>
              <w:t>Загадки о ПДД., о транспорте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Ст.воспитатель Воспитатели</w:t>
            </w:r>
          </w:p>
        </w:tc>
      </w:tr>
      <w:tr w:rsidR="00947DB7" w:rsidTr="00984128">
        <w:tc>
          <w:tcPr>
            <w:tcW w:w="11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B0B2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0B21">
              <w:rPr>
                <w:rStyle w:val="c6"/>
                <w:b/>
                <w:bCs/>
                <w:color w:val="000000"/>
                <w:sz w:val="28"/>
                <w:szCs w:val="28"/>
              </w:rPr>
              <w:t>Наблюдения за транспортом на прогулке.</w:t>
            </w:r>
          </w:p>
          <w:p w:rsidR="00947DB7" w:rsidRPr="0047602F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0B21">
              <w:rPr>
                <w:rStyle w:val="c3"/>
                <w:color w:val="000000"/>
                <w:sz w:val="28"/>
                <w:szCs w:val="28"/>
              </w:rPr>
              <w:t>Наблюдение за работой спец.машин /экскаватор, грузовые, машины для вывоза мусора, продуктовые/, (средний, старший дошкольный возраст).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</w:tc>
      </w:tr>
      <w:tr w:rsidR="00947DB7" w:rsidTr="00984128">
        <w:trPr>
          <w:trHeight w:val="70"/>
        </w:trPr>
        <w:tc>
          <w:tcPr>
            <w:tcW w:w="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B0B2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B0B21">
              <w:rPr>
                <w:rStyle w:val="c6"/>
                <w:b/>
                <w:bCs/>
                <w:color w:val="000000"/>
                <w:sz w:val="28"/>
                <w:szCs w:val="28"/>
              </w:rPr>
              <w:t>Подвижные игры:</w:t>
            </w:r>
          </w:p>
          <w:p w:rsidR="00947DB7" w:rsidRPr="0047602F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«</w:t>
            </w:r>
            <w:r w:rsidRPr="001B0B21">
              <w:rPr>
                <w:color w:val="000000"/>
                <w:sz w:val="28"/>
                <w:szCs w:val="28"/>
                <w:shd w:val="clear" w:color="auto" w:fill="FFFFFF"/>
              </w:rPr>
              <w:t>Воробушки и автомобиль», «Цветные автомобили», «Разноцветные домики» - /мл., сред.группы/, «Найди свой гараж» /ст.гр./.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</w:tc>
      </w:tr>
      <w:tr w:rsidR="00947DB7" w:rsidTr="00984128">
        <w:trPr>
          <w:trHeight w:val="1288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5B1D49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 с род-</w:t>
            </w:r>
            <w:r w:rsidRPr="005B1D49">
              <w:rPr>
                <w:b/>
                <w:sz w:val="28"/>
              </w:rPr>
              <w:t>ми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Консультация «Безопасность детей»</w:t>
            </w:r>
          </w:p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Pr="005B1D49" w:rsidRDefault="00947DB7" w:rsidP="007C0F4B">
            <w:pPr>
              <w:jc w:val="center"/>
              <w:rPr>
                <w:sz w:val="28"/>
                <w:szCs w:val="28"/>
              </w:rPr>
            </w:pPr>
            <w:r w:rsidRPr="005B1D49">
              <w:rPr>
                <w:sz w:val="28"/>
                <w:szCs w:val="28"/>
              </w:rPr>
              <w:t>Воспитатели</w:t>
            </w:r>
          </w:p>
        </w:tc>
      </w:tr>
    </w:tbl>
    <w:p w:rsidR="00A43BBD" w:rsidRDefault="00A43BBD" w:rsidP="003709CE">
      <w:pPr>
        <w:pStyle w:val="2"/>
        <w:rPr>
          <w:szCs w:val="28"/>
        </w:rPr>
      </w:pPr>
    </w:p>
    <w:p w:rsidR="00947DB7" w:rsidRPr="00857F7A" w:rsidRDefault="00947DB7" w:rsidP="003709CE">
      <w:pPr>
        <w:pStyle w:val="2"/>
        <w:rPr>
          <w:szCs w:val="28"/>
        </w:rPr>
      </w:pPr>
      <w:r w:rsidRPr="00857F7A">
        <w:rPr>
          <w:szCs w:val="28"/>
        </w:rPr>
        <w:t>ДЕКАБРЬ</w:t>
      </w:r>
    </w:p>
    <w:p w:rsidR="00947DB7" w:rsidRPr="00857F7A" w:rsidRDefault="00947DB7" w:rsidP="00947DB7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087"/>
        <w:gridCol w:w="2268"/>
      </w:tblGrid>
      <w:tr w:rsidR="00947DB7" w:rsidTr="007C0F4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</w:t>
            </w:r>
            <w:r w:rsidRPr="001D0C24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b/>
                <w:sz w:val="28"/>
              </w:rPr>
            </w:pPr>
            <w:r w:rsidRPr="001D0C24">
              <w:rPr>
                <w:b/>
                <w:sz w:val="28"/>
              </w:rPr>
              <w:t xml:space="preserve">Ответственные </w:t>
            </w:r>
          </w:p>
        </w:tc>
      </w:tr>
      <w:tr w:rsidR="00947DB7" w:rsidTr="007C0F4B">
        <w:trPr>
          <w:trHeight w:val="1184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Работа с</w:t>
            </w:r>
          </w:p>
          <w:p w:rsidR="00947DB7" w:rsidRPr="001D0C24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педагогами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Обобщение опыта работы д/с</w:t>
            </w:r>
            <w:r w:rsidRPr="001D0C24">
              <w:rPr>
                <w:sz w:val="28"/>
                <w:szCs w:val="28"/>
              </w:rPr>
              <w:t xml:space="preserve"> по изучению ПДД</w:t>
            </w:r>
          </w:p>
          <w:p w:rsidR="00947DB7" w:rsidRPr="00B75827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</w:t>
            </w:r>
          </w:p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воспитатель</w:t>
            </w:r>
          </w:p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</w:tr>
      <w:tr w:rsidR="00947DB7" w:rsidTr="007C0F4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5827">
              <w:rPr>
                <w:color w:val="000000"/>
                <w:sz w:val="28"/>
                <w:szCs w:val="28"/>
                <w:shd w:val="clear" w:color="auto" w:fill="FFFFFF"/>
              </w:rPr>
              <w:t>Обновление уголка по ПДД в группах</w:t>
            </w:r>
          </w:p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47DB7" w:rsidTr="007C0F4B">
        <w:trPr>
          <w:trHeight w:val="51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Работа с</w:t>
            </w:r>
          </w:p>
          <w:p w:rsidR="00947DB7" w:rsidRPr="001D0C24" w:rsidRDefault="00947DB7" w:rsidP="007C0F4B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>детьми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FC0CEF">
              <w:rPr>
                <w:sz w:val="28"/>
                <w:szCs w:val="28"/>
              </w:rPr>
              <w:t>Рисование "Дорожные знаки".</w:t>
            </w:r>
            <w:r>
              <w:rPr>
                <w:sz w:val="28"/>
                <w:szCs w:val="28"/>
              </w:rPr>
              <w:t xml:space="preserve"> (средняя группа)</w:t>
            </w:r>
          </w:p>
          <w:p w:rsidR="00947DB7" w:rsidRPr="001D0C24" w:rsidRDefault="00947DB7" w:rsidP="007C0F4B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«Светофор» (младшая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  <w:p w:rsidR="00947DB7" w:rsidRPr="001D0C24" w:rsidRDefault="00947DB7" w:rsidP="007C0F4B">
            <w:pPr>
              <w:jc w:val="center"/>
              <w:rPr>
                <w:b/>
                <w:sz w:val="28"/>
                <w:szCs w:val="28"/>
              </w:rPr>
            </w:pPr>
            <w:r w:rsidRPr="001D0C2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947DB7" w:rsidTr="007C0F4B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B75827" w:rsidRDefault="00947DB7" w:rsidP="007C0F4B">
            <w:pPr>
              <w:jc w:val="center"/>
              <w:rPr>
                <w:sz w:val="28"/>
                <w:szCs w:val="28"/>
              </w:rPr>
            </w:pPr>
            <w:r w:rsidRPr="00B75827">
              <w:rPr>
                <w:color w:val="000000"/>
                <w:sz w:val="28"/>
                <w:szCs w:val="28"/>
                <w:shd w:val="clear" w:color="auto" w:fill="FFFFFF"/>
              </w:rPr>
              <w:t>Спортивное развлечение «Красный, желтый, зеленый».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(старшая группа)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</w:tc>
      </w:tr>
      <w:tr w:rsidR="00947DB7" w:rsidTr="007C0F4B"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Чтение произведений и рассматривание иллюстраций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</w:tc>
      </w:tr>
      <w:tr w:rsidR="00947DB7" w:rsidTr="007C0F4B">
        <w:trPr>
          <w:trHeight w:val="16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1D0C24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Работа с род-ми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 xml:space="preserve">Информация для родителей </w:t>
            </w:r>
          </w:p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«Будьте внимательны на дороге»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  <w:r w:rsidRPr="001D0C24">
              <w:rPr>
                <w:sz w:val="28"/>
                <w:szCs w:val="28"/>
              </w:rPr>
              <w:t>Воспитатели</w:t>
            </w:r>
          </w:p>
          <w:p w:rsidR="00947DB7" w:rsidRPr="001D0C24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47DB7" w:rsidRDefault="00947DB7" w:rsidP="00947DB7"/>
    <w:p w:rsidR="00947DB7" w:rsidRDefault="00947DB7" w:rsidP="00947DB7">
      <w:pPr>
        <w:jc w:val="center"/>
        <w:rPr>
          <w:b/>
          <w:sz w:val="28"/>
        </w:rPr>
      </w:pPr>
      <w:r w:rsidRPr="00DE30E9">
        <w:rPr>
          <w:b/>
          <w:sz w:val="28"/>
        </w:rPr>
        <w:t>ЯНВАРЬ</w:t>
      </w:r>
    </w:p>
    <w:p w:rsidR="00947DB7" w:rsidRPr="00DE30E9" w:rsidRDefault="00947DB7" w:rsidP="00947DB7">
      <w:pPr>
        <w:jc w:val="center"/>
        <w:rPr>
          <w:b/>
          <w:sz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5"/>
        <w:gridCol w:w="6861"/>
        <w:gridCol w:w="2439"/>
      </w:tblGrid>
      <w:tr w:rsidR="00947DB7" w:rsidTr="00984128">
        <w:trPr>
          <w:trHeight w:val="484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71DCA" w:rsidRDefault="00947DB7" w:rsidP="007C0F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071C68" w:rsidRDefault="00947DB7" w:rsidP="007C0F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</w:t>
            </w:r>
            <w:r w:rsidRPr="00071C68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071C68" w:rsidRDefault="00947DB7" w:rsidP="007C0F4B">
            <w:pPr>
              <w:jc w:val="center"/>
              <w:rPr>
                <w:b/>
                <w:sz w:val="28"/>
              </w:rPr>
            </w:pPr>
            <w:r w:rsidRPr="00071C68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  <w:r w:rsidRPr="00071C68">
              <w:rPr>
                <w:b/>
                <w:sz w:val="28"/>
              </w:rPr>
              <w:t xml:space="preserve"> </w:t>
            </w:r>
          </w:p>
        </w:tc>
      </w:tr>
      <w:tr w:rsidR="00947DB7" w:rsidTr="00984128">
        <w:trPr>
          <w:trHeight w:val="1781"/>
        </w:trPr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971DCA" w:rsidRDefault="00947DB7" w:rsidP="007C0F4B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71DCA">
              <w:rPr>
                <w:b/>
                <w:sz w:val="28"/>
                <w:szCs w:val="28"/>
              </w:rPr>
              <w:t>Работа с пед</w:t>
            </w:r>
            <w:r>
              <w:rPr>
                <w:b/>
                <w:sz w:val="28"/>
                <w:szCs w:val="28"/>
              </w:rPr>
              <w:t>агогами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F0263" w:rsidRDefault="00947DB7" w:rsidP="007C0F4B">
            <w:pPr>
              <w:rPr>
                <w:sz w:val="28"/>
              </w:rPr>
            </w:pPr>
            <w:r w:rsidRPr="006F0263">
              <w:rPr>
                <w:sz w:val="28"/>
              </w:rPr>
              <w:t xml:space="preserve">Консультация для воспитателей: </w:t>
            </w:r>
          </w:p>
          <w:p w:rsidR="00947DB7" w:rsidRDefault="00947DB7" w:rsidP="007C0F4B">
            <w:pPr>
              <w:rPr>
                <w:sz w:val="28"/>
              </w:rPr>
            </w:pPr>
            <w:r w:rsidRPr="006F0263">
              <w:rPr>
                <w:sz w:val="28"/>
              </w:rPr>
              <w:t>«Организация работы с детьми по безопасности дорожного движения»</w:t>
            </w:r>
          </w:p>
          <w:p w:rsidR="00947DB7" w:rsidRDefault="00947DB7" w:rsidP="007C0F4B">
            <w:pPr>
              <w:rPr>
                <w:sz w:val="28"/>
              </w:rPr>
            </w:pPr>
          </w:p>
          <w:p w:rsidR="00947DB7" w:rsidRPr="006F0263" w:rsidRDefault="00947DB7" w:rsidP="007C0F4B">
            <w:pPr>
              <w:rPr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6F0263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воспитатель</w:t>
            </w:r>
          </w:p>
          <w:p w:rsidR="00947DB7" w:rsidRPr="006F0263" w:rsidRDefault="00947DB7" w:rsidP="007C0F4B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</w:tc>
      </w:tr>
      <w:tr w:rsidR="00947DB7" w:rsidTr="00984128">
        <w:trPr>
          <w:cantSplit/>
          <w:trHeight w:val="776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 xml:space="preserve">Работа </w:t>
            </w:r>
          </w:p>
          <w:p w:rsidR="00947DB7" w:rsidRPr="00071C68" w:rsidRDefault="00947DB7" w:rsidP="007C0F4B">
            <w:pPr>
              <w:pStyle w:val="1"/>
              <w:ind w:left="113" w:right="113"/>
              <w:rPr>
                <w:i w:val="0"/>
              </w:rPr>
            </w:pPr>
            <w:r w:rsidRPr="00071C68">
              <w:rPr>
                <w:i w:val="0"/>
              </w:rPr>
              <w:t>с детьми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FC0CEF" w:rsidRDefault="00527705" w:rsidP="007C0F4B">
            <w:pPr>
              <w:shd w:val="clear" w:color="auto" w:fill="FFFFFF"/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стихотворений о ПДД (ст.гр)</w:t>
            </w:r>
          </w:p>
          <w:p w:rsidR="00947DB7" w:rsidRPr="006F0263" w:rsidRDefault="00947DB7" w:rsidP="007C0F4B">
            <w:pPr>
              <w:rPr>
                <w:sz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F0263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947DB7" w:rsidTr="00984128">
        <w:trPr>
          <w:cantSplit/>
          <w:trHeight w:val="889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071C68" w:rsidRDefault="00947DB7" w:rsidP="007C0F4B">
            <w:pPr>
              <w:ind w:left="113" w:right="113"/>
              <w:jc w:val="center"/>
              <w:rPr>
                <w:sz w:val="28"/>
              </w:rPr>
            </w:pP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rPr>
                <w:sz w:val="28"/>
                <w:szCs w:val="28"/>
              </w:rPr>
            </w:pPr>
            <w:r w:rsidRPr="0000576B">
              <w:rPr>
                <w:sz w:val="28"/>
                <w:szCs w:val="28"/>
              </w:rPr>
              <w:t>Беседа «Будь внимателен!»</w:t>
            </w:r>
            <w:r w:rsidR="00527705">
              <w:rPr>
                <w:sz w:val="28"/>
                <w:szCs w:val="28"/>
              </w:rPr>
              <w:t xml:space="preserve"> (мл.гр)</w:t>
            </w:r>
          </w:p>
          <w:p w:rsidR="00947DB7" w:rsidRPr="006F0263" w:rsidRDefault="00947DB7" w:rsidP="007C0F4B">
            <w:pPr>
              <w:rPr>
                <w:sz w:val="28"/>
              </w:rPr>
            </w:pPr>
            <w:r w:rsidRPr="00FC1A76">
              <w:rPr>
                <w:sz w:val="28"/>
                <w:szCs w:val="28"/>
              </w:rPr>
              <w:t>Д/и «Дорожные знаки: запрещающие и разрешающие»</w:t>
            </w:r>
            <w:r w:rsidR="00527705">
              <w:rPr>
                <w:sz w:val="28"/>
                <w:szCs w:val="28"/>
              </w:rPr>
              <w:t>(ср.гр)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F0263" w:rsidRDefault="00947DB7" w:rsidP="007C0F4B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</w:tc>
      </w:tr>
      <w:tr w:rsidR="00581A2F" w:rsidTr="00984128">
        <w:trPr>
          <w:cantSplit/>
          <w:trHeight w:val="889"/>
        </w:trPr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81A2F" w:rsidRPr="00581A2F" w:rsidRDefault="00581A2F" w:rsidP="007C0F4B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81A2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F" w:rsidRDefault="00581A2F" w:rsidP="007C0F4B">
            <w:pPr>
              <w:rPr>
                <w:sz w:val="28"/>
                <w:szCs w:val="28"/>
              </w:rPr>
            </w:pPr>
          </w:p>
          <w:p w:rsidR="00581A2F" w:rsidRDefault="00581A2F" w:rsidP="007C0F4B">
            <w:pPr>
              <w:rPr>
                <w:sz w:val="28"/>
                <w:szCs w:val="28"/>
              </w:rPr>
            </w:pPr>
            <w:r w:rsidRPr="0091540B">
              <w:rPr>
                <w:sz w:val="28"/>
                <w:szCs w:val="28"/>
              </w:rPr>
              <w:t>Беседа «Взрослый на дороге – пример для детей»</w:t>
            </w:r>
          </w:p>
          <w:p w:rsidR="00581A2F" w:rsidRDefault="00581A2F" w:rsidP="007C0F4B">
            <w:pPr>
              <w:rPr>
                <w:sz w:val="28"/>
                <w:szCs w:val="28"/>
              </w:rPr>
            </w:pPr>
          </w:p>
          <w:p w:rsidR="00581A2F" w:rsidRDefault="00581A2F" w:rsidP="007C0F4B">
            <w:pPr>
              <w:rPr>
                <w:sz w:val="28"/>
                <w:szCs w:val="28"/>
              </w:rPr>
            </w:pPr>
          </w:p>
          <w:p w:rsidR="00581A2F" w:rsidRDefault="00581A2F" w:rsidP="007C0F4B">
            <w:pPr>
              <w:rPr>
                <w:sz w:val="28"/>
                <w:szCs w:val="28"/>
              </w:rPr>
            </w:pPr>
          </w:p>
          <w:p w:rsidR="00581A2F" w:rsidRPr="0000576B" w:rsidRDefault="00581A2F" w:rsidP="007C0F4B">
            <w:pPr>
              <w:rPr>
                <w:sz w:val="28"/>
                <w:szCs w:val="28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2F" w:rsidRDefault="00581A2F" w:rsidP="007C0F4B">
            <w:pPr>
              <w:jc w:val="center"/>
              <w:rPr>
                <w:sz w:val="28"/>
              </w:rPr>
            </w:pPr>
          </w:p>
          <w:p w:rsidR="00581A2F" w:rsidRPr="006F0263" w:rsidRDefault="00581A2F" w:rsidP="007C0F4B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Воспитатели</w:t>
            </w:r>
          </w:p>
        </w:tc>
      </w:tr>
    </w:tbl>
    <w:p w:rsidR="003709CE" w:rsidRDefault="003709CE" w:rsidP="003709CE">
      <w:pPr>
        <w:pStyle w:val="2"/>
        <w:jc w:val="left"/>
        <w:rPr>
          <w:bCs w:val="0"/>
          <w:sz w:val="24"/>
        </w:rPr>
      </w:pPr>
    </w:p>
    <w:p w:rsidR="00947DB7" w:rsidRDefault="00947DB7" w:rsidP="00C64371">
      <w:pPr>
        <w:pStyle w:val="2"/>
      </w:pPr>
      <w:r>
        <w:t>ФЕВРАЛЬ</w:t>
      </w:r>
    </w:p>
    <w:tbl>
      <w:tblPr>
        <w:tblpPr w:leftFromText="180" w:rightFromText="180" w:vertAnchor="text" w:horzAnchor="margin" w:tblpY="163"/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6980"/>
        <w:gridCol w:w="2292"/>
      </w:tblGrid>
      <w:tr w:rsidR="00947DB7" w:rsidTr="007C0F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D66DDE" w:rsidRDefault="00947DB7" w:rsidP="007C0F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</w:t>
            </w:r>
            <w:r w:rsidRPr="00D66DDE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D66DDE" w:rsidRDefault="00947DB7" w:rsidP="007C0F4B">
            <w:pPr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>Ответственны</w:t>
            </w:r>
            <w:r>
              <w:rPr>
                <w:b/>
                <w:sz w:val="28"/>
              </w:rPr>
              <w:t>е</w:t>
            </w:r>
            <w:r w:rsidRPr="00D66DDE">
              <w:rPr>
                <w:b/>
                <w:sz w:val="28"/>
              </w:rPr>
              <w:t xml:space="preserve"> </w:t>
            </w:r>
          </w:p>
        </w:tc>
      </w:tr>
      <w:tr w:rsidR="00947DB7" w:rsidTr="007C0F4B">
        <w:trPr>
          <w:trHeight w:val="17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с </w:t>
            </w:r>
          </w:p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педагогами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0B1D12" w:rsidRDefault="00947DB7" w:rsidP="007C0F4B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Приобретение наглядного и демонстрационного материала для обучения детей правилам дорожного движения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0B1D12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Заведующий</w:t>
            </w:r>
          </w:p>
          <w:p w:rsidR="00947DB7" w:rsidRPr="000B1D12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7C0F4B">
        <w:trPr>
          <w:trHeight w:val="1275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детьми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F860A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60A1">
              <w:rPr>
                <w:rStyle w:val="c6"/>
                <w:b/>
                <w:bCs/>
                <w:color w:val="000000"/>
                <w:sz w:val="28"/>
                <w:szCs w:val="28"/>
              </w:rPr>
              <w:t>Игровая деятельность:</w:t>
            </w:r>
          </w:p>
          <w:p w:rsidR="00947DB7" w:rsidRPr="00F860A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60A1">
              <w:rPr>
                <w:rStyle w:val="c3"/>
                <w:color w:val="000000"/>
                <w:sz w:val="28"/>
                <w:szCs w:val="28"/>
              </w:rPr>
              <w:t>«Угадай, какой знак» (старшая группа)</w:t>
            </w:r>
          </w:p>
          <w:p w:rsidR="00947DB7" w:rsidRPr="00F860A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color w:val="000000"/>
                <w:sz w:val="28"/>
                <w:szCs w:val="28"/>
              </w:rPr>
            </w:pPr>
            <w:r w:rsidRPr="00F860A1">
              <w:rPr>
                <w:rStyle w:val="c3"/>
                <w:color w:val="000000"/>
                <w:sz w:val="28"/>
                <w:szCs w:val="28"/>
              </w:rPr>
              <w:t>«Собери знак» (средняя группа)</w:t>
            </w:r>
          </w:p>
          <w:p w:rsidR="00947DB7" w:rsidRPr="00F860A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F860A1">
              <w:rPr>
                <w:rStyle w:val="c3"/>
                <w:color w:val="000000"/>
                <w:sz w:val="28"/>
                <w:szCs w:val="28"/>
              </w:rPr>
              <w:t>«Светофор» (младшая группа)</w:t>
            </w:r>
          </w:p>
        </w:tc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0B1D12" w:rsidRDefault="00947DB7" w:rsidP="007C0F4B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947DB7" w:rsidTr="007C0F4B">
        <w:trPr>
          <w:trHeight w:val="705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F860A1" w:rsidRDefault="00947DB7" w:rsidP="007C0F4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860A1">
              <w:rPr>
                <w:color w:val="000000"/>
                <w:sz w:val="28"/>
                <w:szCs w:val="28"/>
                <w:shd w:val="clear" w:color="auto" w:fill="FFFFFF"/>
              </w:rPr>
              <w:t>Рассматривание альбомов и иллюстраций по правилам дорожного движения</w:t>
            </w:r>
          </w:p>
          <w:p w:rsidR="00947DB7" w:rsidRPr="00F860A1" w:rsidRDefault="00947DB7" w:rsidP="007C0F4B">
            <w:pPr>
              <w:jc w:val="center"/>
              <w:rPr>
                <w:rStyle w:val="c6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0B1D12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7C0F4B">
        <w:trPr>
          <w:trHeight w:val="390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F860A1" w:rsidRDefault="00947DB7" w:rsidP="007C0F4B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F860A1">
              <w:rPr>
                <w:color w:val="000000"/>
                <w:sz w:val="28"/>
                <w:szCs w:val="28"/>
                <w:shd w:val="clear" w:color="auto" w:fill="FFFFFF"/>
              </w:rPr>
              <w:t>Целевая прогулка «Мы знакомимся с улицей» (младшая группа)</w:t>
            </w:r>
          </w:p>
        </w:tc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0B1D12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7C0F4B">
        <w:trPr>
          <w:cantSplit/>
          <w:trHeight w:val="9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</w:t>
            </w:r>
            <w:r>
              <w:rPr>
                <w:b/>
                <w:sz w:val="28"/>
              </w:rPr>
              <w:t>та с род-ми</w:t>
            </w:r>
          </w:p>
        </w:tc>
        <w:tc>
          <w:tcPr>
            <w:tcW w:w="6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 w:rsidRPr="0091540B">
              <w:rPr>
                <w:sz w:val="28"/>
                <w:szCs w:val="28"/>
              </w:rPr>
              <w:t>Оформление информационно</w:t>
            </w:r>
            <w:r>
              <w:rPr>
                <w:sz w:val="28"/>
                <w:szCs w:val="28"/>
              </w:rPr>
              <w:t xml:space="preserve"> </w:t>
            </w:r>
            <w:r w:rsidRPr="0091540B">
              <w:rPr>
                <w:sz w:val="28"/>
                <w:szCs w:val="28"/>
              </w:rPr>
              <w:t>- методического материала для родителей по теме: «Изучаем вместе с детьми правила дорожного движения»</w:t>
            </w:r>
          </w:p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Pr="000B1D12" w:rsidRDefault="00947DB7" w:rsidP="007C0F4B">
            <w:pPr>
              <w:rPr>
                <w:sz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0B1D12" w:rsidRDefault="00947DB7" w:rsidP="007C0F4B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</w:tbl>
    <w:p w:rsidR="008C2A7E" w:rsidRDefault="008C2A7E" w:rsidP="008C2A7E">
      <w:pPr>
        <w:pStyle w:val="2"/>
        <w:jc w:val="left"/>
      </w:pPr>
    </w:p>
    <w:p w:rsidR="00947DB7" w:rsidRDefault="00947DB7" w:rsidP="008C2A7E">
      <w:pPr>
        <w:pStyle w:val="2"/>
      </w:pPr>
      <w:r w:rsidRPr="00DE30E9">
        <w:t>МАРТ</w:t>
      </w:r>
    </w:p>
    <w:p w:rsidR="00947DB7" w:rsidRPr="00300D16" w:rsidRDefault="00947DB7" w:rsidP="00947DB7"/>
    <w:tbl>
      <w:tblPr>
        <w:tblpPr w:leftFromText="180" w:rightFromText="180" w:vertAnchor="text" w:horzAnchor="margin" w:tblpY="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6806"/>
        <w:gridCol w:w="2410"/>
      </w:tblGrid>
      <w:tr w:rsidR="00947DB7" w:rsidTr="007C0F4B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C2247" w:rsidRDefault="00947DB7" w:rsidP="007C0F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</w:t>
            </w:r>
            <w:r w:rsidRPr="005C2247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C2247" w:rsidRDefault="00947DB7" w:rsidP="007C0F4B">
            <w:pPr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Ответственные</w:t>
            </w:r>
          </w:p>
        </w:tc>
      </w:tr>
      <w:tr w:rsidR="00947DB7" w:rsidTr="007C0F4B">
        <w:trPr>
          <w:trHeight w:val="179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D66DDE">
              <w:rPr>
                <w:b/>
                <w:sz w:val="28"/>
              </w:rPr>
              <w:t>Работа с</w:t>
            </w:r>
          </w:p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педагогами</w:t>
            </w:r>
          </w:p>
          <w:p w:rsidR="00947DB7" w:rsidRPr="00D66DDE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91540B" w:rsidRDefault="00947DB7" w:rsidP="007C0F4B">
            <w:pPr>
              <w:jc w:val="center"/>
              <w:rPr>
                <w:sz w:val="28"/>
                <w:szCs w:val="28"/>
              </w:rPr>
            </w:pPr>
            <w:r w:rsidRPr="006F0263">
              <w:rPr>
                <w:sz w:val="28"/>
              </w:rPr>
              <w:t>Оформление уголка по ПДД в группах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5C2247" w:rsidRDefault="00947DB7" w:rsidP="007C0F4B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Заведующий</w:t>
            </w:r>
          </w:p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5C224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воспитатель       </w:t>
            </w:r>
          </w:p>
        </w:tc>
      </w:tr>
      <w:tr w:rsidR="00947DB7" w:rsidTr="007C0F4B">
        <w:tc>
          <w:tcPr>
            <w:tcW w:w="124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Работа</w:t>
            </w:r>
          </w:p>
          <w:p w:rsidR="00947DB7" w:rsidRPr="00D66DDE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детьми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rPr>
                <w:sz w:val="28"/>
                <w:szCs w:val="28"/>
              </w:rPr>
            </w:pPr>
          </w:p>
          <w:p w:rsidR="00947DB7" w:rsidRPr="005315E2" w:rsidRDefault="00947DB7" w:rsidP="007C0F4B">
            <w:pPr>
              <w:rPr>
                <w:sz w:val="28"/>
                <w:szCs w:val="28"/>
              </w:rPr>
            </w:pPr>
            <w:r w:rsidRPr="005315E2">
              <w:rPr>
                <w:sz w:val="28"/>
                <w:szCs w:val="28"/>
              </w:rPr>
              <w:t>Беседа «О правилах поведения на улице»</w:t>
            </w:r>
            <w:r>
              <w:rPr>
                <w:sz w:val="28"/>
                <w:szCs w:val="28"/>
              </w:rPr>
              <w:t xml:space="preserve"> (мл. группа)</w:t>
            </w:r>
          </w:p>
          <w:p w:rsidR="00947DB7" w:rsidRDefault="00947DB7" w:rsidP="008C2A7E">
            <w:pPr>
              <w:jc w:val="center"/>
              <w:rPr>
                <w:sz w:val="28"/>
                <w:szCs w:val="28"/>
              </w:rPr>
            </w:pPr>
            <w:r w:rsidRPr="005315E2">
              <w:rPr>
                <w:sz w:val="28"/>
                <w:szCs w:val="28"/>
              </w:rPr>
              <w:t>Аппликация «Светофор»</w:t>
            </w:r>
            <w:r>
              <w:rPr>
                <w:sz w:val="28"/>
                <w:szCs w:val="28"/>
              </w:rPr>
              <w:t xml:space="preserve"> (средняя группа)</w:t>
            </w:r>
          </w:p>
          <w:p w:rsidR="00947DB7" w:rsidRPr="005C2247" w:rsidRDefault="00947DB7" w:rsidP="0069033E">
            <w:pPr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C2247" w:rsidRDefault="00947DB7" w:rsidP="007C0F4B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  <w:tr w:rsidR="00947DB7" w:rsidTr="007C0F4B">
        <w:trPr>
          <w:trHeight w:val="162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D66DDE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F860A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60A1">
              <w:rPr>
                <w:color w:val="000000"/>
                <w:sz w:val="28"/>
                <w:szCs w:val="28"/>
              </w:rPr>
              <w:t xml:space="preserve"> </w:t>
            </w:r>
            <w:r w:rsidRPr="00F860A1">
              <w:rPr>
                <w:rStyle w:val="c6"/>
                <w:b/>
                <w:bCs/>
                <w:color w:val="000000"/>
                <w:sz w:val="28"/>
                <w:szCs w:val="28"/>
              </w:rPr>
              <w:t>Чтение художественных произведений</w:t>
            </w:r>
            <w:r w:rsidRPr="00F860A1">
              <w:rPr>
                <w:rStyle w:val="c3"/>
                <w:color w:val="000000"/>
                <w:sz w:val="28"/>
                <w:szCs w:val="28"/>
              </w:rPr>
              <w:t>:</w:t>
            </w:r>
          </w:p>
          <w:p w:rsidR="00947DB7" w:rsidRPr="00F860A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  <w:sz w:val="28"/>
                <w:szCs w:val="28"/>
              </w:rPr>
            </w:pPr>
            <w:r w:rsidRPr="00F860A1">
              <w:rPr>
                <w:rStyle w:val="c3"/>
                <w:color w:val="000000"/>
                <w:sz w:val="28"/>
                <w:szCs w:val="28"/>
              </w:rPr>
              <w:t xml:space="preserve">«Если свет зажегся красный» С.Михалков </w:t>
            </w:r>
            <w:r>
              <w:rPr>
                <w:rStyle w:val="c3"/>
                <w:color w:val="000000"/>
                <w:sz w:val="28"/>
                <w:szCs w:val="28"/>
              </w:rPr>
              <w:t>(старшая</w:t>
            </w:r>
            <w:r w:rsidRPr="00F860A1">
              <w:rPr>
                <w:rStyle w:val="c3"/>
                <w:color w:val="000000"/>
                <w:sz w:val="28"/>
                <w:szCs w:val="28"/>
              </w:rPr>
              <w:t xml:space="preserve"> группа)</w:t>
            </w:r>
          </w:p>
          <w:p w:rsidR="00947DB7" w:rsidRPr="00F860A1" w:rsidRDefault="00947DB7" w:rsidP="007C0F4B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5C2247" w:rsidRDefault="00947DB7" w:rsidP="007C0F4B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  <w:tr w:rsidR="00947DB7" w:rsidTr="007C0F4B">
        <w:trPr>
          <w:trHeight w:val="712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D66DDE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F860A1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F860A1">
              <w:rPr>
                <w:rStyle w:val="c3"/>
                <w:color w:val="000000"/>
                <w:sz w:val="28"/>
                <w:szCs w:val="28"/>
              </w:rPr>
              <w:t> </w:t>
            </w:r>
            <w:r w:rsidRPr="00F860A1">
              <w:rPr>
                <w:color w:val="000000"/>
                <w:sz w:val="28"/>
                <w:szCs w:val="28"/>
                <w:shd w:val="clear" w:color="auto" w:fill="FFFFFF"/>
              </w:rPr>
              <w:t>Просмотр слайдовых презентаций, видеофильмов по ППД</w:t>
            </w:r>
          </w:p>
          <w:p w:rsidR="00947DB7" w:rsidRPr="00F860A1" w:rsidRDefault="00947DB7" w:rsidP="007C0F4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C2247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7C0F4B">
        <w:trPr>
          <w:trHeight w:val="133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D66DDE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 с род-ми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 w:rsidRPr="0091540B">
              <w:rPr>
                <w:sz w:val="28"/>
                <w:szCs w:val="28"/>
              </w:rPr>
              <w:t>Консультация «В машине ребенок»</w:t>
            </w:r>
          </w:p>
          <w:p w:rsidR="00947DB7" w:rsidRPr="005C2247" w:rsidRDefault="00947DB7" w:rsidP="007C0F4B">
            <w:pPr>
              <w:jc w:val="center"/>
              <w:rPr>
                <w:sz w:val="28"/>
              </w:rPr>
            </w:pPr>
            <w:r w:rsidRPr="006F0263">
              <w:rPr>
                <w:sz w:val="28"/>
              </w:rPr>
              <w:t>Оформление  буклетов в уголке для родителей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5C2247" w:rsidRDefault="00947DB7" w:rsidP="007C0F4B">
            <w:pPr>
              <w:jc w:val="center"/>
              <w:rPr>
                <w:sz w:val="28"/>
              </w:rPr>
            </w:pPr>
            <w:r w:rsidRPr="005C2247">
              <w:rPr>
                <w:sz w:val="28"/>
              </w:rPr>
              <w:t>Воспитатели</w:t>
            </w:r>
          </w:p>
        </w:tc>
      </w:tr>
    </w:tbl>
    <w:p w:rsidR="00947DB7" w:rsidRPr="008C1508" w:rsidRDefault="00947DB7" w:rsidP="00947DB7">
      <w:pPr>
        <w:jc w:val="center"/>
      </w:pPr>
    </w:p>
    <w:p w:rsidR="00947DB7" w:rsidRDefault="00947DB7" w:rsidP="00E33AF6">
      <w:pPr>
        <w:pStyle w:val="2"/>
      </w:pPr>
      <w:r w:rsidRPr="00DE30E9">
        <w:t>АПРЕЛЬ</w:t>
      </w:r>
    </w:p>
    <w:p w:rsidR="00947DB7" w:rsidRPr="005315E2" w:rsidRDefault="00947DB7" w:rsidP="00947DB7"/>
    <w:tbl>
      <w:tblPr>
        <w:tblpPr w:leftFromText="180" w:rightFromText="180" w:vertAnchor="text" w:horzAnchor="margin" w:tblpY="-5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7166"/>
        <w:gridCol w:w="2189"/>
      </w:tblGrid>
      <w:tr w:rsidR="00947DB7" w:rsidTr="007C0F4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Pr="009F5795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b/>
                <w:sz w:val="28"/>
              </w:rPr>
            </w:pPr>
            <w:r w:rsidRPr="009F5795">
              <w:rPr>
                <w:b/>
                <w:sz w:val="28"/>
              </w:rPr>
              <w:t xml:space="preserve">Ответственные </w:t>
            </w:r>
          </w:p>
        </w:tc>
      </w:tr>
      <w:tr w:rsidR="00947DB7" w:rsidTr="007C0F4B">
        <w:trPr>
          <w:trHeight w:val="19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с </w:t>
            </w:r>
          </w:p>
          <w:p w:rsidR="00947DB7" w:rsidRPr="005C224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педагогами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Консультация "Об обеспечении безопасности жизни и здоровья воспитанников во время воспитательно-образовательного процесса"</w:t>
            </w: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9F5795" w:rsidRDefault="00947DB7" w:rsidP="007C0F4B">
            <w:pPr>
              <w:jc w:val="center"/>
              <w:rPr>
                <w:sz w:val="28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947DB7" w:rsidRPr="009F5795" w:rsidRDefault="00947DB7" w:rsidP="007C0F4B">
            <w:pPr>
              <w:rPr>
                <w:sz w:val="28"/>
              </w:rPr>
            </w:pPr>
            <w:r>
              <w:rPr>
                <w:sz w:val="28"/>
              </w:rPr>
              <w:t xml:space="preserve">     </w:t>
            </w:r>
            <w:r w:rsidRPr="009F5795">
              <w:rPr>
                <w:sz w:val="28"/>
              </w:rPr>
              <w:t>Воспитатели</w:t>
            </w:r>
          </w:p>
        </w:tc>
      </w:tr>
      <w:tr w:rsidR="00947DB7" w:rsidTr="007C0F4B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5C224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>Работа с детьми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Pr="009F5795">
              <w:rPr>
                <w:sz w:val="28"/>
              </w:rPr>
              <w:t>ОД по ПДД</w:t>
            </w:r>
          </w:p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 xml:space="preserve">«Дорожные знаки» </w:t>
            </w:r>
            <w:r w:rsidR="00527705">
              <w:rPr>
                <w:sz w:val="28"/>
              </w:rPr>
              <w:t>(</w:t>
            </w:r>
            <w:r w:rsidRPr="009F5795">
              <w:rPr>
                <w:sz w:val="28"/>
              </w:rPr>
              <w:t>старшая гр</w:t>
            </w:r>
            <w:r>
              <w:rPr>
                <w:sz w:val="28"/>
              </w:rPr>
              <w:t>уппа</w:t>
            </w:r>
            <w:r w:rsidR="00527705">
              <w:rPr>
                <w:sz w:val="28"/>
              </w:rPr>
              <w:t>)</w:t>
            </w:r>
          </w:p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 xml:space="preserve"> «Наш помощник – пешеходный переход» </w:t>
            </w:r>
            <w:r w:rsidR="00527705">
              <w:rPr>
                <w:sz w:val="28"/>
              </w:rPr>
              <w:t>(</w:t>
            </w:r>
            <w:r w:rsidRPr="009F5795">
              <w:rPr>
                <w:sz w:val="28"/>
              </w:rPr>
              <w:t>средняя гр.</w:t>
            </w:r>
            <w:r w:rsidR="00527705">
              <w:rPr>
                <w:sz w:val="28"/>
              </w:rPr>
              <w:t>)</w:t>
            </w:r>
          </w:p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 xml:space="preserve">Аппликация «Автомобиль» </w:t>
            </w:r>
            <w:r w:rsidR="00527705">
              <w:rPr>
                <w:sz w:val="28"/>
              </w:rPr>
              <w:t>(</w:t>
            </w:r>
            <w:r w:rsidRPr="009F5795">
              <w:rPr>
                <w:sz w:val="28"/>
              </w:rPr>
              <w:t>вторая младшая группа</w:t>
            </w:r>
            <w:r w:rsidR="00527705">
              <w:rPr>
                <w:sz w:val="28"/>
              </w:rPr>
              <w:t>)</w:t>
            </w: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0B1D12">
              <w:rPr>
                <w:sz w:val="28"/>
              </w:rPr>
              <w:t>Воспитатели</w:t>
            </w:r>
          </w:p>
        </w:tc>
      </w:tr>
      <w:tr w:rsidR="00947DB7" w:rsidTr="007C0F4B"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5C2247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Чтение произведений и рассматривание иллюстраций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</w:tc>
      </w:tr>
      <w:tr w:rsidR="00947DB7" w:rsidTr="007C0F4B">
        <w:trPr>
          <w:trHeight w:val="873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5C2247">
              <w:rPr>
                <w:b/>
                <w:sz w:val="28"/>
              </w:rPr>
              <w:t xml:space="preserve">Работа </w:t>
            </w:r>
          </w:p>
          <w:p w:rsidR="00947DB7" w:rsidRPr="005C224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род-ми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Консультация</w:t>
            </w:r>
          </w:p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 xml:space="preserve">«Безопасность детей на улицах города»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</w:tc>
      </w:tr>
      <w:tr w:rsidR="00947DB7" w:rsidTr="007C0F4B">
        <w:trPr>
          <w:trHeight w:val="84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Папка – передвижка «Будьте внимательны на улице» средняя группа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9F5795" w:rsidRDefault="00947DB7" w:rsidP="007C0F4B">
            <w:pPr>
              <w:jc w:val="center"/>
              <w:rPr>
                <w:sz w:val="28"/>
              </w:rPr>
            </w:pPr>
            <w:r w:rsidRPr="009F5795">
              <w:rPr>
                <w:sz w:val="28"/>
              </w:rPr>
              <w:t>Воспитатели</w:t>
            </w:r>
          </w:p>
        </w:tc>
      </w:tr>
    </w:tbl>
    <w:p w:rsidR="00947DB7" w:rsidRDefault="00947DB7" w:rsidP="008C2A7E">
      <w:pPr>
        <w:pStyle w:val="2"/>
      </w:pPr>
      <w:r w:rsidRPr="00DE30E9">
        <w:t>МАЙ</w:t>
      </w:r>
    </w:p>
    <w:p w:rsidR="00947DB7" w:rsidRPr="008C1508" w:rsidRDefault="00947DB7" w:rsidP="00947DB7">
      <w:pPr>
        <w:jc w:val="center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0"/>
        <w:gridCol w:w="7067"/>
        <w:gridCol w:w="2239"/>
      </w:tblGrid>
      <w:tr w:rsidR="00947DB7" w:rsidTr="0022584A">
        <w:trPr>
          <w:trHeight w:val="347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Pr="00691C8D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Ответ</w:t>
            </w:r>
            <w:r w:rsidR="0022584A">
              <w:rPr>
                <w:b/>
                <w:sz w:val="28"/>
              </w:rPr>
              <w:t>ственн</w:t>
            </w:r>
            <w:r>
              <w:rPr>
                <w:b/>
                <w:sz w:val="28"/>
              </w:rPr>
              <w:t>ые</w:t>
            </w:r>
          </w:p>
        </w:tc>
      </w:tr>
      <w:tr w:rsidR="00947DB7" w:rsidTr="0022584A">
        <w:trPr>
          <w:cantSplit/>
          <w:trHeight w:val="1979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  <w:r w:rsidRPr="00691C8D">
              <w:rPr>
                <w:b/>
                <w:sz w:val="28"/>
              </w:rPr>
              <w:t>Работа с педагогами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rPr>
                <w:sz w:val="28"/>
                <w:szCs w:val="28"/>
                <w:shd w:val="clear" w:color="auto" w:fill="F7F7F6"/>
              </w:rPr>
            </w:pPr>
          </w:p>
          <w:p w:rsidR="00947DB7" w:rsidRPr="00D06173" w:rsidRDefault="00947DB7" w:rsidP="0069033E">
            <w:pPr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  <w:shd w:val="clear" w:color="auto" w:fill="F7F7F6"/>
              </w:rPr>
              <w:t>Консультация для воспитателей «Организация занятий по обучению дошкольников безопасному поведению на улице»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воспитатель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Воспитатели</w:t>
            </w:r>
          </w:p>
        </w:tc>
      </w:tr>
      <w:tr w:rsidR="00947DB7" w:rsidTr="0022584A">
        <w:trPr>
          <w:trHeight w:val="1323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z w:val="28"/>
              </w:rPr>
              <w:t xml:space="preserve"> с</w:t>
            </w:r>
          </w:p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детьми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rPr>
                <w:sz w:val="28"/>
              </w:rPr>
            </w:pPr>
            <w:r w:rsidRPr="00FC0CEF">
              <w:rPr>
                <w:sz w:val="28"/>
                <w:szCs w:val="28"/>
              </w:rPr>
              <w:t>Целевая прогулка: наблюдение за работой машин и работой водителя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Воспитатели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22584A">
        <w:trPr>
          <w:trHeight w:val="526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shd w:val="clear" w:color="auto" w:fill="FFFFFF"/>
              <w:spacing w:before="100" w:beforeAutospacing="1" w:after="100" w:afterAutospacing="1"/>
              <w:rPr>
                <w:sz w:val="28"/>
              </w:rPr>
            </w:pPr>
            <w:r>
              <w:rPr>
                <w:sz w:val="28"/>
                <w:szCs w:val="28"/>
              </w:rPr>
              <w:t>Д/и «Угадай транспорт»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Воспитатели</w:t>
            </w:r>
          </w:p>
        </w:tc>
      </w:tr>
      <w:tr w:rsidR="00947DB7" w:rsidTr="0022584A">
        <w:trPr>
          <w:trHeight w:val="1215"/>
        </w:trPr>
        <w:tc>
          <w:tcPr>
            <w:tcW w:w="11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156D4B" w:rsidRDefault="00947DB7" w:rsidP="007C0F4B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Просмотр видеофильмов</w:t>
            </w:r>
            <w:r w:rsidRPr="00156D4B">
              <w:rPr>
                <w:color w:val="000000"/>
                <w:sz w:val="28"/>
                <w:szCs w:val="28"/>
                <w:shd w:val="clear" w:color="auto" w:fill="FFFFFF"/>
              </w:rPr>
              <w:t xml:space="preserve"> по правилам дорожного движения</w:t>
            </w:r>
          </w:p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22584A">
        <w:trPr>
          <w:trHeight w:val="1188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 xml:space="preserve">Работа </w:t>
            </w:r>
          </w:p>
          <w:p w:rsidR="00947DB7" w:rsidRPr="00691C8D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691C8D">
              <w:rPr>
                <w:b/>
                <w:sz w:val="28"/>
              </w:rPr>
              <w:t>с родителями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 xml:space="preserve">Советы для родителей «Поведение детей в 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общественном транспорте» втор</w:t>
            </w:r>
            <w:r>
              <w:rPr>
                <w:sz w:val="28"/>
              </w:rPr>
              <w:t>ая младшая</w:t>
            </w:r>
            <w:r w:rsidRPr="00691C8D">
              <w:rPr>
                <w:sz w:val="28"/>
              </w:rPr>
              <w:t xml:space="preserve"> группа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Воспитатели</w:t>
            </w:r>
          </w:p>
        </w:tc>
      </w:tr>
      <w:tr w:rsidR="00947DB7" w:rsidTr="0022584A">
        <w:trPr>
          <w:trHeight w:val="1093"/>
        </w:trPr>
        <w:tc>
          <w:tcPr>
            <w:tcW w:w="1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Встреча с инспекторами ГИБДД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 xml:space="preserve">Проведение инструктажа родителей по ПДД 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(на общем родительском собрании)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691C8D" w:rsidRDefault="00947DB7" w:rsidP="007C0F4B">
            <w:pPr>
              <w:jc w:val="center"/>
              <w:rPr>
                <w:sz w:val="28"/>
              </w:rPr>
            </w:pPr>
            <w:r w:rsidRPr="00691C8D">
              <w:rPr>
                <w:sz w:val="28"/>
              </w:rPr>
              <w:t>Заведующий Д</w:t>
            </w:r>
            <w:r>
              <w:rPr>
                <w:sz w:val="28"/>
              </w:rPr>
              <w:t>/</w:t>
            </w:r>
            <w:r w:rsidRPr="00691C8D">
              <w:rPr>
                <w:sz w:val="28"/>
              </w:rPr>
              <w:t xml:space="preserve">С </w:t>
            </w:r>
          </w:p>
          <w:p w:rsidR="00947DB7" w:rsidRPr="00691C8D" w:rsidRDefault="00947DB7" w:rsidP="007C0F4B">
            <w:pPr>
              <w:jc w:val="center"/>
              <w:rPr>
                <w:sz w:val="28"/>
              </w:rPr>
            </w:pPr>
          </w:p>
        </w:tc>
      </w:tr>
    </w:tbl>
    <w:p w:rsidR="00947DB7" w:rsidRDefault="00947DB7" w:rsidP="00947DB7"/>
    <w:p w:rsidR="00947DB7" w:rsidRDefault="00947DB7" w:rsidP="00947DB7"/>
    <w:p w:rsidR="00947DB7" w:rsidRPr="00236862" w:rsidRDefault="00947DB7" w:rsidP="00947DB7">
      <w:pPr>
        <w:jc w:val="center"/>
        <w:rPr>
          <w:b/>
          <w:sz w:val="28"/>
        </w:rPr>
      </w:pPr>
      <w:r w:rsidRPr="00236862">
        <w:rPr>
          <w:b/>
          <w:sz w:val="28"/>
        </w:rPr>
        <w:t>Летний оздоровительный период</w:t>
      </w:r>
    </w:p>
    <w:p w:rsidR="00947DB7" w:rsidRDefault="00947DB7" w:rsidP="00947DB7">
      <w:pPr>
        <w:pStyle w:val="2"/>
      </w:pPr>
      <w:r w:rsidRPr="00DE30E9">
        <w:t>ИЮ</w:t>
      </w:r>
      <w:r>
        <w:t>Н</w:t>
      </w:r>
      <w:r w:rsidRPr="00DE30E9">
        <w:t>Ь, АВГУСТ</w:t>
      </w:r>
    </w:p>
    <w:p w:rsidR="00947DB7" w:rsidRPr="00857F7A" w:rsidRDefault="00947DB7" w:rsidP="00947DB7">
      <w:pPr>
        <w:jc w:val="center"/>
      </w:pPr>
    </w:p>
    <w:tbl>
      <w:tblPr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7206"/>
        <w:gridCol w:w="2188"/>
      </w:tblGrid>
      <w:tr w:rsidR="00947DB7" w:rsidTr="0069033E">
        <w:trPr>
          <w:trHeight w:val="388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236862" w:rsidRDefault="00947DB7" w:rsidP="007C0F4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Pr="00236862">
              <w:rPr>
                <w:b/>
                <w:sz w:val="28"/>
              </w:rPr>
              <w:t xml:space="preserve">Мероприятия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236862" w:rsidRDefault="00947DB7" w:rsidP="007C0F4B">
            <w:pPr>
              <w:jc w:val="center"/>
              <w:rPr>
                <w:b/>
                <w:sz w:val="28"/>
              </w:rPr>
            </w:pPr>
            <w:r w:rsidRPr="00236862">
              <w:rPr>
                <w:b/>
                <w:sz w:val="28"/>
              </w:rPr>
              <w:t xml:space="preserve">Ответственные </w:t>
            </w:r>
          </w:p>
        </w:tc>
      </w:tr>
      <w:tr w:rsidR="00947DB7" w:rsidTr="0069033E">
        <w:trPr>
          <w:trHeight w:val="795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</w:t>
            </w:r>
          </w:p>
          <w:p w:rsidR="00947DB7" w:rsidRPr="00E83700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педагогами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Консультация «Организация работы с детьми на транспортной площадке»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947DB7" w:rsidRPr="00E83700" w:rsidRDefault="00947DB7" w:rsidP="007C0F4B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воспитатель</w:t>
            </w:r>
          </w:p>
          <w:p w:rsidR="00947DB7" w:rsidRPr="00E83700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69033E">
        <w:trPr>
          <w:trHeight w:val="911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Изготовление игр по ПДД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</w:tc>
      </w:tr>
      <w:tr w:rsidR="00947DB7" w:rsidTr="0069033E">
        <w:trPr>
          <w:trHeight w:val="777"/>
        </w:trPr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47DB7" w:rsidRPr="00E83700" w:rsidRDefault="00947DB7" w:rsidP="007C0F4B">
            <w:pPr>
              <w:ind w:left="113" w:right="113"/>
              <w:jc w:val="center"/>
              <w:rPr>
                <w:b/>
                <w:sz w:val="28"/>
              </w:rPr>
            </w:pPr>
            <w:r w:rsidRPr="00E83700">
              <w:rPr>
                <w:b/>
                <w:sz w:val="28"/>
              </w:rPr>
              <w:t>Работа с детьми</w:t>
            </w: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</w:rPr>
              <w:t>Наблюдение за работой общественного транспорта</w:t>
            </w:r>
          </w:p>
          <w:p w:rsidR="00947DB7" w:rsidRPr="00651647" w:rsidRDefault="00947DB7" w:rsidP="007C0F4B">
            <w:pPr>
              <w:jc w:val="center"/>
              <w:rPr>
                <w:sz w:val="28"/>
                <w:szCs w:val="28"/>
              </w:rPr>
            </w:pPr>
            <w:r w:rsidRPr="00651647">
              <w:rPr>
                <w:sz w:val="28"/>
                <w:szCs w:val="28"/>
              </w:rPr>
              <w:t>(автобусная остановка);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Default="00947DB7" w:rsidP="007C0F4B">
            <w:pPr>
              <w:jc w:val="center"/>
              <w:rPr>
                <w:sz w:val="28"/>
              </w:rPr>
            </w:pPr>
          </w:p>
          <w:p w:rsidR="00947DB7" w:rsidRPr="00E83700" w:rsidRDefault="00947DB7" w:rsidP="007C0F4B">
            <w:pPr>
              <w:jc w:val="center"/>
              <w:rPr>
                <w:sz w:val="28"/>
              </w:rPr>
            </w:pPr>
            <w:r w:rsidRPr="00E83700">
              <w:rPr>
                <w:sz w:val="28"/>
              </w:rPr>
              <w:t>Воспитатели</w:t>
            </w:r>
          </w:p>
          <w:p w:rsidR="00947DB7" w:rsidRPr="00E83700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69033E">
        <w:trPr>
          <w:trHeight w:val="916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 w:rsidRPr="00FC0CEF">
              <w:rPr>
                <w:sz w:val="28"/>
                <w:szCs w:val="28"/>
              </w:rPr>
              <w:t>Беседа</w:t>
            </w:r>
          </w:p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  <w:r w:rsidRPr="00FC0CEF">
              <w:rPr>
                <w:sz w:val="28"/>
                <w:szCs w:val="28"/>
              </w:rPr>
              <w:t>“Кто регулирует движение транспорта и пешеходов”.</w:t>
            </w:r>
          </w:p>
          <w:p w:rsidR="00947DB7" w:rsidRPr="00E83700" w:rsidRDefault="00947DB7" w:rsidP="007C0F4B">
            <w:pPr>
              <w:jc w:val="center"/>
              <w:rPr>
                <w:sz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69033E">
        <w:trPr>
          <w:trHeight w:val="1185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6"/>
                <w:b/>
                <w:bCs/>
                <w:color w:val="000000"/>
              </w:rPr>
            </w:pPr>
          </w:p>
          <w:p w:rsidR="00947DB7" w:rsidRPr="00156D4B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56D4B">
              <w:rPr>
                <w:rStyle w:val="c6"/>
                <w:b/>
                <w:bCs/>
                <w:color w:val="000000"/>
                <w:sz w:val="28"/>
                <w:szCs w:val="28"/>
              </w:rPr>
              <w:t>Развлечения:</w:t>
            </w:r>
          </w:p>
          <w:p w:rsidR="00947DB7" w:rsidRPr="00156D4B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156D4B">
              <w:rPr>
                <w:rStyle w:val="c3"/>
                <w:color w:val="000000"/>
                <w:sz w:val="28"/>
                <w:szCs w:val="28"/>
              </w:rPr>
              <w:t>- «Петрушка на улице» -младший, средний возраст</w:t>
            </w:r>
          </w:p>
          <w:p w:rsidR="00947DB7" w:rsidRPr="00156D4B" w:rsidRDefault="00947DB7" w:rsidP="007C0F4B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3"/>
                <w:color w:val="000000"/>
                <w:sz w:val="28"/>
                <w:szCs w:val="28"/>
              </w:rPr>
              <w:t xml:space="preserve">      </w:t>
            </w:r>
            <w:r w:rsidRPr="00156D4B">
              <w:rPr>
                <w:rStyle w:val="c3"/>
                <w:color w:val="000000"/>
                <w:sz w:val="28"/>
                <w:szCs w:val="28"/>
              </w:rPr>
              <w:t>- «Красный, желтый, зеленый» - старший возраст</w:t>
            </w:r>
          </w:p>
          <w:p w:rsidR="00947DB7" w:rsidRPr="00FC0CEF" w:rsidRDefault="00947DB7" w:rsidP="007C0F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sz w:val="28"/>
              </w:rPr>
            </w:pPr>
          </w:p>
        </w:tc>
      </w:tr>
      <w:tr w:rsidR="00947DB7" w:rsidTr="0069033E">
        <w:trPr>
          <w:trHeight w:val="1295"/>
        </w:trPr>
        <w:tc>
          <w:tcPr>
            <w:tcW w:w="11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b/>
                <w:sz w:val="28"/>
              </w:rPr>
            </w:pPr>
          </w:p>
        </w:tc>
        <w:tc>
          <w:tcPr>
            <w:tcW w:w="7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DB7" w:rsidRDefault="00947DB7" w:rsidP="007C0F4B">
            <w:pPr>
              <w:jc w:val="center"/>
              <w:rPr>
                <w:sz w:val="28"/>
                <w:szCs w:val="28"/>
              </w:rPr>
            </w:pPr>
          </w:p>
          <w:p w:rsidR="00947DB7" w:rsidRPr="00E83700" w:rsidRDefault="00947DB7" w:rsidP="007C0F4B">
            <w:pPr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Д/и «</w:t>
            </w:r>
            <w:r w:rsidRPr="00FC1A76">
              <w:rPr>
                <w:sz w:val="28"/>
                <w:szCs w:val="28"/>
              </w:rPr>
              <w:t>Дорожные знаки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1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47DB7" w:rsidRPr="00E83700" w:rsidRDefault="00947DB7" w:rsidP="007C0F4B">
            <w:pPr>
              <w:jc w:val="center"/>
              <w:rPr>
                <w:sz w:val="28"/>
              </w:rPr>
            </w:pPr>
          </w:p>
        </w:tc>
      </w:tr>
    </w:tbl>
    <w:p w:rsidR="00947DB7" w:rsidRDefault="00947DB7" w:rsidP="00947DB7">
      <w:pPr>
        <w:pStyle w:val="2"/>
        <w:jc w:val="left"/>
      </w:pPr>
    </w:p>
    <w:p w:rsidR="00947DB7" w:rsidRDefault="00947DB7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Default="00261A3F" w:rsidP="00261A3F">
      <w:pPr>
        <w:jc w:val="center"/>
        <w:rPr>
          <w:b/>
          <w:sz w:val="28"/>
          <w:szCs w:val="28"/>
        </w:rPr>
      </w:pPr>
    </w:p>
    <w:p w:rsidR="00261A3F" w:rsidRPr="001955C2" w:rsidRDefault="00261A3F" w:rsidP="00261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</w:t>
      </w:r>
    </w:p>
    <w:p w:rsidR="00261A3F" w:rsidRPr="001955C2" w:rsidRDefault="00261A3F" w:rsidP="00261A3F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по предупреждению</w:t>
      </w:r>
    </w:p>
    <w:p w:rsidR="00261A3F" w:rsidRPr="001955C2" w:rsidRDefault="00261A3F" w:rsidP="00261A3F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детского дорожно-транспортного травматизма</w:t>
      </w:r>
    </w:p>
    <w:p w:rsidR="00261A3F" w:rsidRPr="001955C2" w:rsidRDefault="00261A3F" w:rsidP="00261A3F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в МБДОУ «Детский сад № 1 «</w:t>
      </w:r>
      <w:r>
        <w:rPr>
          <w:b/>
          <w:sz w:val="28"/>
          <w:szCs w:val="28"/>
        </w:rPr>
        <w:t>Илли</w:t>
      </w:r>
      <w:r w:rsidRPr="001955C2">
        <w:rPr>
          <w:b/>
          <w:sz w:val="28"/>
          <w:szCs w:val="28"/>
        </w:rPr>
        <w:t>» с.</w:t>
      </w:r>
      <w:r>
        <w:rPr>
          <w:b/>
          <w:sz w:val="28"/>
          <w:szCs w:val="28"/>
        </w:rPr>
        <w:t>Кади</w:t>
      </w:r>
      <w:r w:rsidRPr="001955C2">
        <w:rPr>
          <w:b/>
          <w:sz w:val="28"/>
          <w:szCs w:val="28"/>
        </w:rPr>
        <w:t>-Юрт</w:t>
      </w:r>
    </w:p>
    <w:p w:rsidR="00261A3F" w:rsidRPr="001955C2" w:rsidRDefault="00261A3F" w:rsidP="00261A3F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Гудермесского муниципального района</w:t>
      </w:r>
    </w:p>
    <w:p w:rsidR="00261A3F" w:rsidRPr="001955C2" w:rsidRDefault="00261A3F" w:rsidP="00261A3F">
      <w:pPr>
        <w:jc w:val="center"/>
        <w:rPr>
          <w:b/>
          <w:sz w:val="28"/>
          <w:szCs w:val="28"/>
        </w:rPr>
      </w:pPr>
      <w:r w:rsidRPr="001955C2">
        <w:rPr>
          <w:b/>
          <w:sz w:val="28"/>
          <w:szCs w:val="28"/>
        </w:rPr>
        <w:t>на 2019-2020 учебный год</w:t>
      </w:r>
    </w:p>
    <w:p w:rsidR="00261A3F" w:rsidRDefault="00261A3F" w:rsidP="00261A3F">
      <w:pPr>
        <w:tabs>
          <w:tab w:val="left" w:pos="3451"/>
        </w:tabs>
        <w:rPr>
          <w:sz w:val="28"/>
          <w:szCs w:val="28"/>
        </w:rPr>
      </w:pPr>
    </w:p>
    <w:p w:rsidR="00261A3F" w:rsidRDefault="00261A3F" w:rsidP="00947DB7">
      <w:pPr>
        <w:jc w:val="right"/>
        <w:rPr>
          <w:sz w:val="28"/>
          <w:szCs w:val="28"/>
        </w:rPr>
      </w:pPr>
    </w:p>
    <w:p w:rsidR="00947DB7" w:rsidRDefault="00947DB7" w:rsidP="00947DB7">
      <w:pPr>
        <w:jc w:val="right"/>
        <w:rPr>
          <w:sz w:val="28"/>
          <w:szCs w:val="28"/>
        </w:rPr>
      </w:pPr>
    </w:p>
    <w:p w:rsidR="00947DB7" w:rsidRDefault="00947DB7" w:rsidP="00947DB7">
      <w:pPr>
        <w:jc w:val="right"/>
        <w:rPr>
          <w:sz w:val="28"/>
          <w:szCs w:val="28"/>
        </w:rPr>
      </w:pPr>
    </w:p>
    <w:p w:rsidR="00947DB7" w:rsidRDefault="00947DB7" w:rsidP="00947DB7">
      <w:pPr>
        <w:jc w:val="right"/>
        <w:rPr>
          <w:sz w:val="28"/>
          <w:szCs w:val="28"/>
        </w:rPr>
      </w:pPr>
    </w:p>
    <w:p w:rsidR="00947DB7" w:rsidRDefault="00947DB7" w:rsidP="00947DB7"/>
    <w:p w:rsidR="009C122D" w:rsidRDefault="009C122D"/>
    <w:sectPr w:rsidR="009C122D" w:rsidSect="00874B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39B"/>
    <w:rsid w:val="001955C2"/>
    <w:rsid w:val="0022584A"/>
    <w:rsid w:val="0023639B"/>
    <w:rsid w:val="00261A3F"/>
    <w:rsid w:val="002D0A33"/>
    <w:rsid w:val="00333D36"/>
    <w:rsid w:val="003709CE"/>
    <w:rsid w:val="003925FD"/>
    <w:rsid w:val="00490D1E"/>
    <w:rsid w:val="00527705"/>
    <w:rsid w:val="00581A2F"/>
    <w:rsid w:val="00644F2C"/>
    <w:rsid w:val="0069033E"/>
    <w:rsid w:val="00874B84"/>
    <w:rsid w:val="008C2A7E"/>
    <w:rsid w:val="00947DB7"/>
    <w:rsid w:val="00984128"/>
    <w:rsid w:val="009C122D"/>
    <w:rsid w:val="00A43BBD"/>
    <w:rsid w:val="00B77F05"/>
    <w:rsid w:val="00C64371"/>
    <w:rsid w:val="00C65A13"/>
    <w:rsid w:val="00CB48D5"/>
    <w:rsid w:val="00CD2E71"/>
    <w:rsid w:val="00E3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477D"/>
  <w15:chartTrackingRefBased/>
  <w15:docId w15:val="{AD9F98A3-6F44-4371-AD71-1A44B87DE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7DB7"/>
    <w:pPr>
      <w:keepNext/>
      <w:jc w:val="center"/>
      <w:outlineLvl w:val="0"/>
    </w:pPr>
    <w:rPr>
      <w:b/>
      <w:bCs/>
      <w:i/>
      <w:iCs/>
      <w:sz w:val="28"/>
    </w:rPr>
  </w:style>
  <w:style w:type="paragraph" w:styleId="2">
    <w:name w:val="heading 2"/>
    <w:basedOn w:val="a"/>
    <w:next w:val="a"/>
    <w:link w:val="20"/>
    <w:qFormat/>
    <w:rsid w:val="00947DB7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DB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7DB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947DB7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uiPriority w:val="99"/>
    <w:rsid w:val="00947D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5">
    <w:name w:val="c5"/>
    <w:basedOn w:val="a"/>
    <w:rsid w:val="00947DB7"/>
    <w:pPr>
      <w:spacing w:before="100" w:beforeAutospacing="1" w:after="100" w:afterAutospacing="1"/>
    </w:pPr>
  </w:style>
  <w:style w:type="character" w:customStyle="1" w:styleId="c3">
    <w:name w:val="c3"/>
    <w:basedOn w:val="a0"/>
    <w:rsid w:val="00947DB7"/>
  </w:style>
  <w:style w:type="character" w:customStyle="1" w:styleId="c6">
    <w:name w:val="c6"/>
    <w:basedOn w:val="a0"/>
    <w:rsid w:val="00947DB7"/>
  </w:style>
  <w:style w:type="paragraph" w:styleId="a5">
    <w:name w:val="Balloon Text"/>
    <w:basedOn w:val="a"/>
    <w:link w:val="a6"/>
    <w:uiPriority w:val="99"/>
    <w:semiHidden/>
    <w:unhideWhenUsed/>
    <w:rsid w:val="00261A3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1A3F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CD2E7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2E5D7-D6CF-4CD9-886B-9AF4252C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7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08062019</cp:lastModifiedBy>
  <cp:revision>26</cp:revision>
  <cp:lastPrinted>2019-10-22T08:39:00Z</cp:lastPrinted>
  <dcterms:created xsi:type="dcterms:W3CDTF">2019-08-29T07:48:00Z</dcterms:created>
  <dcterms:modified xsi:type="dcterms:W3CDTF">2020-01-30T07:44:00Z</dcterms:modified>
</cp:coreProperties>
</file>